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1D293" w14:textId="2E8796CD" w:rsidR="00C771C2" w:rsidRDefault="004032B1" w:rsidP="00FD560E">
      <w:pPr>
        <w:suppressAutoHyphens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Reguleringsplan for Fornebu sør</w:t>
      </w:r>
      <w:r w:rsidR="00F445AD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Koksa 2 og 4</w:t>
      </w:r>
      <w:r w:rsidR="00FD560E">
        <w:rPr>
          <w:b/>
          <w:bCs/>
          <w:sz w:val="28"/>
          <w:szCs w:val="28"/>
        </w:rPr>
        <w:t xml:space="preserve"> </w:t>
      </w:r>
    </w:p>
    <w:p w14:paraId="62AAB1D5" w14:textId="2DA942EB" w:rsidR="00A421E0" w:rsidRDefault="00C771C2" w:rsidP="00A421E0">
      <w:pPr>
        <w:suppressAutoHyphens/>
        <w:rPr>
          <w:sz w:val="28"/>
          <w:szCs w:val="28"/>
        </w:rPr>
      </w:pPr>
      <w:r w:rsidRPr="00C771C2">
        <w:rPr>
          <w:sz w:val="28"/>
          <w:szCs w:val="28"/>
        </w:rPr>
        <w:t>V</w:t>
      </w:r>
      <w:r w:rsidR="00677181" w:rsidRPr="00653C87">
        <w:rPr>
          <w:sz w:val="28"/>
          <w:szCs w:val="28"/>
        </w:rPr>
        <w:t xml:space="preserve">arsel om oppstart av </w:t>
      </w:r>
      <w:r w:rsidR="00BF06FF" w:rsidRPr="00653C87">
        <w:rPr>
          <w:sz w:val="28"/>
          <w:szCs w:val="28"/>
        </w:rPr>
        <w:t xml:space="preserve">privat </w:t>
      </w:r>
      <w:r w:rsidR="00677181" w:rsidRPr="00653C87">
        <w:rPr>
          <w:sz w:val="28"/>
          <w:szCs w:val="28"/>
        </w:rPr>
        <w:t xml:space="preserve">detaljregulering </w:t>
      </w:r>
      <w:r w:rsidR="00037767" w:rsidRPr="00653C87">
        <w:rPr>
          <w:sz w:val="28"/>
          <w:szCs w:val="28"/>
        </w:rPr>
        <w:t>i Bærum kommune</w:t>
      </w:r>
    </w:p>
    <w:p w14:paraId="3A258161" w14:textId="77777777" w:rsidR="00A421E0" w:rsidRPr="00FD560E" w:rsidRDefault="00A421E0" w:rsidP="00FD560E">
      <w:pPr>
        <w:suppressAutoHyphens/>
        <w:rPr>
          <w:b/>
          <w:bCs/>
          <w:sz w:val="28"/>
          <w:szCs w:val="28"/>
        </w:rPr>
      </w:pPr>
    </w:p>
    <w:p w14:paraId="52630693" w14:textId="77777777" w:rsidR="00563ADF" w:rsidRPr="00D61577" w:rsidRDefault="00563ADF" w:rsidP="00677181">
      <w:pPr>
        <w:suppressAutoHyphens/>
        <w:rPr>
          <w:rFonts w:asciiTheme="minorHAnsi" w:hAnsiTheme="minorHAnsi" w:cstheme="minorHAnsi"/>
          <w:sz w:val="24"/>
          <w:szCs w:val="24"/>
        </w:rPr>
      </w:pPr>
    </w:p>
    <w:p w14:paraId="74203598" w14:textId="6F12E66A" w:rsidR="00677181" w:rsidRDefault="00AC7BC1" w:rsidP="00677181">
      <w:r>
        <w:t xml:space="preserve">På vegne av </w:t>
      </w:r>
      <w:r w:rsidR="009E060D">
        <w:t>Fornebu Sentrum Utvikling AS</w:t>
      </w:r>
      <w:r w:rsidR="00B725AC">
        <w:t xml:space="preserve"> og</w:t>
      </w:r>
      <w:r w:rsidR="009E060D">
        <w:t xml:space="preserve"> </w:t>
      </w:r>
      <w:r w:rsidR="00EF7885">
        <w:t xml:space="preserve">OBOS ved </w:t>
      </w:r>
      <w:r w:rsidR="00B725AC" w:rsidRPr="00B725AC">
        <w:t>Koksa 4.3 AS</w:t>
      </w:r>
      <w:r w:rsidR="00EF7885">
        <w:t xml:space="preserve"> </w:t>
      </w:r>
      <w:r w:rsidR="007300E9">
        <w:t xml:space="preserve">varsler </w:t>
      </w:r>
      <w:r w:rsidR="009E060D">
        <w:t xml:space="preserve">HRTB </w:t>
      </w:r>
      <w:r w:rsidR="004032B1">
        <w:t xml:space="preserve">AS </w:t>
      </w:r>
      <w:r w:rsidR="009E060D">
        <w:t>Arkitekter</w:t>
      </w:r>
      <w:r w:rsidR="00B725AC">
        <w:t xml:space="preserve"> </w:t>
      </w:r>
      <w:r w:rsidR="007300E9">
        <w:t xml:space="preserve">om at det startes </w:t>
      </w:r>
      <w:r w:rsidR="00677181">
        <w:t>arbeid</w:t>
      </w:r>
      <w:r w:rsidR="007300E9">
        <w:t xml:space="preserve"> </w:t>
      </w:r>
      <w:r w:rsidR="00677181">
        <w:t>med å regulere</w:t>
      </w:r>
      <w:r w:rsidR="00A70308">
        <w:t xml:space="preserve"> </w:t>
      </w:r>
      <w:r w:rsidR="00677181">
        <w:t xml:space="preserve">området </w:t>
      </w:r>
      <w:r w:rsidR="009E060D">
        <w:t>Koksa 2 og 4 på Fornebu Sør.</w:t>
      </w:r>
      <w:r w:rsidR="00677181">
        <w:t xml:space="preserve"> Hensikten med arbeidet er å </w:t>
      </w:r>
      <w:r w:rsidR="000B24B9">
        <w:t>opparbeide</w:t>
      </w:r>
      <w:r w:rsidR="00677181">
        <w:t xml:space="preserve"> </w:t>
      </w:r>
      <w:r w:rsidR="009E060D">
        <w:t>ny sentrumsbebyggelse</w:t>
      </w:r>
      <w:r w:rsidR="008D3EFF">
        <w:t xml:space="preserve"> og tilliggende</w:t>
      </w:r>
      <w:r w:rsidR="000B24B9">
        <w:t xml:space="preserve"> gater og byrom</w:t>
      </w:r>
      <w:r w:rsidR="002C3AB9">
        <w:t xml:space="preserve"> samt å ivareta hensynssone </w:t>
      </w:r>
      <w:r w:rsidR="000364A9">
        <w:t>for landskap</w:t>
      </w:r>
      <w:r w:rsidR="002C3AB9">
        <w:t xml:space="preserve"> fra Kommunedelplanen</w:t>
      </w:r>
      <w:r w:rsidR="00677181">
        <w:t>. Aktuelle reguleringsformål vil</w:t>
      </w:r>
      <w:r w:rsidR="009E060D">
        <w:t xml:space="preserve"> i hovedsak være bolig med noe kontor, forretning, tjenesteytin</w:t>
      </w:r>
      <w:r w:rsidR="00C021E0">
        <w:t>g, bevertning</w:t>
      </w:r>
      <w:r w:rsidR="009E060D">
        <w:t xml:space="preserve"> mm.</w:t>
      </w:r>
    </w:p>
    <w:p w14:paraId="12B503EE" w14:textId="77777777" w:rsidR="00677181" w:rsidRDefault="00677181" w:rsidP="00677181"/>
    <w:p w14:paraId="456470BE" w14:textId="77777777" w:rsidR="00677181" w:rsidRDefault="00677181" w:rsidP="00677181">
      <w:r>
        <w:t xml:space="preserve">Planens endelige avgrensning vil bli avklart som en del av planarbeidet. </w:t>
      </w:r>
    </w:p>
    <w:p w14:paraId="598E54FB" w14:textId="2DC90251" w:rsidR="000804FA" w:rsidRDefault="000804FA" w:rsidP="000804FA">
      <w:pPr>
        <w:tabs>
          <w:tab w:val="left" w:pos="5933"/>
        </w:tabs>
      </w:pPr>
      <w:r>
        <w:tab/>
      </w:r>
    </w:p>
    <w:p w14:paraId="4BB2636F" w14:textId="136AA80F" w:rsidR="00677181" w:rsidRDefault="00677181" w:rsidP="00677181">
      <w:r>
        <w:t>Planarbeidet utløser ikke krav til konsekvensutredning.</w:t>
      </w:r>
    </w:p>
    <w:p w14:paraId="159D78F0" w14:textId="77777777" w:rsidR="00677181" w:rsidRDefault="00677181" w:rsidP="00677181"/>
    <w:p w14:paraId="1A37E259" w14:textId="1CE30EEE" w:rsidR="000B24B9" w:rsidRDefault="00C846CA" w:rsidP="000B24B9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4DC081DF" wp14:editId="7598FDBC">
            <wp:extent cx="4251908" cy="4219575"/>
            <wp:effectExtent l="0" t="0" r="0" b="0"/>
            <wp:docPr id="1733601834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601834" name="Bilde 173360183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4247" cy="4360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36A8E" w14:textId="77777777" w:rsidR="00677181" w:rsidRDefault="00677181" w:rsidP="00677181">
      <w:pPr>
        <w:suppressAutoHyphens/>
        <w:rPr>
          <w:rFonts w:asciiTheme="minorHAnsi" w:hAnsiTheme="minorHAnsi" w:cstheme="minorHAnsi"/>
          <w:sz w:val="24"/>
          <w:szCs w:val="24"/>
        </w:rPr>
      </w:pPr>
    </w:p>
    <w:p w14:paraId="761B9D21" w14:textId="36DB6EC8" w:rsidR="00677181" w:rsidRDefault="00677181" w:rsidP="00677181">
      <w:r>
        <w:t>Dette varselet er i henhold til plan- og bygningslovens (</w:t>
      </w:r>
      <w:proofErr w:type="spellStart"/>
      <w:r>
        <w:t>pbl</w:t>
      </w:r>
      <w:proofErr w:type="spellEnd"/>
      <w:r>
        <w:t>) §§ 12-</w:t>
      </w:r>
      <w:r w:rsidRPr="00642C33">
        <w:t>8</w:t>
      </w:r>
      <w:r w:rsidR="004032B1">
        <w:t xml:space="preserve">. </w:t>
      </w:r>
      <w:r w:rsidR="00DB3CC2">
        <w:t xml:space="preserve">Planprogram med byplangrep for Fornebu Sør ble fastsatt i kommunestyret 19. juni 2024 og kan finnes på kommunens nettsider med </w:t>
      </w:r>
      <w:proofErr w:type="spellStart"/>
      <w:r w:rsidR="00DB3CC2">
        <w:t>saksID</w:t>
      </w:r>
      <w:proofErr w:type="spellEnd"/>
      <w:r w:rsidR="00DB3CC2">
        <w:t xml:space="preserve"> 20/786.</w:t>
      </w:r>
    </w:p>
    <w:p w14:paraId="35F856EB" w14:textId="77777777" w:rsidR="009E060D" w:rsidRDefault="009E060D" w:rsidP="00677181"/>
    <w:p w14:paraId="1C67E923" w14:textId="132B4120" w:rsidR="00677181" w:rsidRDefault="00677181" w:rsidP="00677181">
      <w:r>
        <w:t xml:space="preserve">Samtidig varsles parallell behandling av plan og byggesak, jf. </w:t>
      </w:r>
      <w:proofErr w:type="spellStart"/>
      <w:r>
        <w:t>pbl</w:t>
      </w:r>
      <w:proofErr w:type="spellEnd"/>
      <w:r>
        <w:t>. §§ 1-7 og 12-15.</w:t>
      </w:r>
    </w:p>
    <w:p w14:paraId="596797CA" w14:textId="77777777" w:rsidR="00677181" w:rsidRDefault="00677181" w:rsidP="00677181"/>
    <w:p w14:paraId="7637036F" w14:textId="50BD5E78" w:rsidR="00677181" w:rsidRDefault="00677181" w:rsidP="00677181">
      <w:pPr>
        <w:rPr>
          <w:b/>
          <w:bCs/>
        </w:rPr>
      </w:pPr>
      <w:r>
        <w:rPr>
          <w:b/>
          <w:bCs/>
        </w:rPr>
        <w:t>Det vil bli holdt åpent</w:t>
      </w:r>
      <w:r w:rsidR="00B725AC">
        <w:rPr>
          <w:b/>
          <w:bCs/>
        </w:rPr>
        <w:t xml:space="preserve"> plankontor mandag 09.11.26. </w:t>
      </w:r>
      <w:r w:rsidR="00B725AC">
        <w:t>K</w:t>
      </w:r>
      <w:r w:rsidR="00B725AC" w:rsidRPr="00B725AC">
        <w:t xml:space="preserve">om innom i tidsrommet </w:t>
      </w:r>
      <w:r w:rsidR="00B725AC">
        <w:t xml:space="preserve">kl. </w:t>
      </w:r>
      <w:r w:rsidR="00B725AC" w:rsidRPr="00B725AC">
        <w:t xml:space="preserve">16-18 for </w:t>
      </w:r>
      <w:r w:rsidR="00B725AC">
        <w:t>mer</w:t>
      </w:r>
      <w:r w:rsidR="00B725AC" w:rsidRPr="00B725AC">
        <w:t xml:space="preserve"> informasjon og mulighet til å snakke med forslagsstiller og plankonsulent.</w:t>
      </w:r>
      <w:r w:rsidR="00B725AC">
        <w:rPr>
          <w:b/>
          <w:bCs/>
        </w:rPr>
        <w:t xml:space="preserve">  </w:t>
      </w:r>
    </w:p>
    <w:p w14:paraId="378BBE79" w14:textId="508F7937" w:rsidR="00677181" w:rsidRDefault="00677181" w:rsidP="00677181">
      <w:r>
        <w:t xml:space="preserve">Sted: </w:t>
      </w:r>
      <w:r w:rsidR="00C846CA">
        <w:t xml:space="preserve">Selvaags visningssenter på Sjøflyhavna, </w:t>
      </w:r>
      <w:r w:rsidR="008D3EFF" w:rsidRPr="008D3EFF">
        <w:t>Martin Linges vei 57, 1364 Fornebu</w:t>
      </w:r>
      <w:r>
        <w:t xml:space="preserve"> </w:t>
      </w:r>
    </w:p>
    <w:p w14:paraId="454EF7F4" w14:textId="77777777" w:rsidR="00B07C07" w:rsidRDefault="00B07C07" w:rsidP="00677181"/>
    <w:p w14:paraId="064FED7E" w14:textId="028A41C7" w:rsidR="009E060D" w:rsidRDefault="00D21BFE" w:rsidP="00677181">
      <w:r>
        <w:rPr>
          <w:b/>
          <w:bCs/>
        </w:rPr>
        <w:lastRenderedPageBreak/>
        <w:t>I</w:t>
      </w:r>
      <w:r w:rsidR="00677181">
        <w:rPr>
          <w:b/>
          <w:bCs/>
        </w:rPr>
        <w:t>nnspill/merknader til planarbeidet</w:t>
      </w:r>
      <w:r w:rsidR="00B86C7B">
        <w:rPr>
          <w:b/>
          <w:bCs/>
        </w:rPr>
        <w:t xml:space="preserve"> </w:t>
      </w:r>
      <w:r w:rsidR="00677181">
        <w:rPr>
          <w:b/>
          <w:bCs/>
        </w:rPr>
        <w:t>sendes</w:t>
      </w:r>
      <w:r w:rsidR="00096E0E">
        <w:rPr>
          <w:b/>
          <w:bCs/>
        </w:rPr>
        <w:t xml:space="preserve"> </w:t>
      </w:r>
      <w:r w:rsidR="00677181">
        <w:rPr>
          <w:b/>
          <w:bCs/>
        </w:rPr>
        <w:t xml:space="preserve">innen </w:t>
      </w:r>
      <w:r w:rsidR="004032B1">
        <w:rPr>
          <w:b/>
          <w:bCs/>
        </w:rPr>
        <w:t>2</w:t>
      </w:r>
      <w:r w:rsidR="000364A9">
        <w:rPr>
          <w:b/>
          <w:bCs/>
        </w:rPr>
        <w:t>6</w:t>
      </w:r>
      <w:r w:rsidR="00677181">
        <w:rPr>
          <w:b/>
          <w:bCs/>
        </w:rPr>
        <w:t>.</w:t>
      </w:r>
      <w:r w:rsidR="004032B1">
        <w:rPr>
          <w:b/>
          <w:bCs/>
        </w:rPr>
        <w:t>11</w:t>
      </w:r>
      <w:r w:rsidR="00677181">
        <w:rPr>
          <w:b/>
          <w:bCs/>
        </w:rPr>
        <w:t>.</w:t>
      </w:r>
      <w:r w:rsidR="004032B1">
        <w:rPr>
          <w:b/>
          <w:bCs/>
        </w:rPr>
        <w:t>2026</w:t>
      </w:r>
      <w:r w:rsidR="00677181">
        <w:rPr>
          <w:b/>
          <w:bCs/>
        </w:rPr>
        <w:t xml:space="preserve"> </w:t>
      </w:r>
      <w:r w:rsidR="00E63409">
        <w:t>til fagkyndig plankonsulent på</w:t>
      </w:r>
      <w:r w:rsidR="002F6DA7" w:rsidRPr="007E23D7">
        <w:t xml:space="preserve"> e-post til </w:t>
      </w:r>
      <w:r w:rsidR="009E060D">
        <w:t>hha@hrtb.no</w:t>
      </w:r>
      <w:r w:rsidR="00D231C2" w:rsidRPr="007E23D7">
        <w:t xml:space="preserve"> med kopi til </w:t>
      </w:r>
      <w:r w:rsidR="00DD2F7F" w:rsidRPr="007E23D7">
        <w:t xml:space="preserve">post@baerum.kommune.no, eller til </w:t>
      </w:r>
    </w:p>
    <w:p w14:paraId="6D42979F" w14:textId="77777777" w:rsidR="009E060D" w:rsidRDefault="009E060D" w:rsidP="00677181"/>
    <w:p w14:paraId="5F7F737C" w14:textId="2880EA96" w:rsidR="002F6DA7" w:rsidRDefault="009E060D" w:rsidP="00677181">
      <w:r>
        <w:t>HRTB</w:t>
      </w:r>
      <w:r w:rsidR="004032B1">
        <w:t xml:space="preserve"> AS</w:t>
      </w:r>
      <w:r>
        <w:t xml:space="preserve"> Arkitekter v/ Helene Forbech Havre</w:t>
      </w:r>
    </w:p>
    <w:p w14:paraId="70396135" w14:textId="6BFFDBEA" w:rsidR="009E060D" w:rsidRDefault="009E060D" w:rsidP="00677181">
      <w:r>
        <w:t>Pilestredet 28</w:t>
      </w:r>
    </w:p>
    <w:p w14:paraId="3407A4EA" w14:textId="35B36CC3" w:rsidR="009E060D" w:rsidRPr="007E23D7" w:rsidRDefault="00DB3CC2" w:rsidP="00677181">
      <w:r>
        <w:t>0166 Oslo</w:t>
      </w:r>
    </w:p>
    <w:p w14:paraId="1A18A388" w14:textId="6B425D67" w:rsidR="00677181" w:rsidRDefault="00677181" w:rsidP="00677181">
      <w:r>
        <w:t xml:space="preserve">Merk henvendelsen med </w:t>
      </w:r>
      <w:proofErr w:type="spellStart"/>
      <w:r>
        <w:t>arkivsakID</w:t>
      </w:r>
      <w:proofErr w:type="spellEnd"/>
      <w:r>
        <w:t xml:space="preserve"> </w:t>
      </w:r>
      <w:r w:rsidR="004032B1">
        <w:t>26</w:t>
      </w:r>
      <w:r>
        <w:t>/</w:t>
      </w:r>
      <w:r w:rsidR="004032B1">
        <w:t>17705</w:t>
      </w:r>
      <w:r>
        <w:t xml:space="preserve"> og </w:t>
      </w:r>
      <w:proofErr w:type="spellStart"/>
      <w:r>
        <w:t>planID</w:t>
      </w:r>
      <w:proofErr w:type="spellEnd"/>
      <w:r>
        <w:t xml:space="preserve"> </w:t>
      </w:r>
      <w:r w:rsidR="004032B1">
        <w:t>2026014</w:t>
      </w:r>
      <w:r>
        <w:t>.</w:t>
      </w:r>
    </w:p>
    <w:p w14:paraId="3E46638F" w14:textId="77777777" w:rsidR="00677181" w:rsidRDefault="00677181" w:rsidP="00677181"/>
    <w:p w14:paraId="2D6645E8" w14:textId="43D614E3" w:rsidR="00677181" w:rsidRDefault="00316707" w:rsidP="00677181">
      <w:pPr>
        <w:rPr>
          <w:b/>
          <w:bCs/>
        </w:rPr>
      </w:pPr>
      <w:r>
        <w:rPr>
          <w:b/>
          <w:bCs/>
        </w:rPr>
        <w:t>Har du spørsmål kan du kontakte:</w:t>
      </w:r>
    </w:p>
    <w:p w14:paraId="57324693" w14:textId="27AB80A4" w:rsidR="00677181" w:rsidRDefault="00DB3CC2" w:rsidP="00677181">
      <w:r>
        <w:t xml:space="preserve">HRTB </w:t>
      </w:r>
      <w:r w:rsidR="004032B1">
        <w:t xml:space="preserve">AS </w:t>
      </w:r>
      <w:r>
        <w:t>Arkitekter v/Helene Forbech Havre,</w:t>
      </w:r>
      <w:r w:rsidR="006653DD" w:rsidRPr="00A75164">
        <w:t xml:space="preserve"> </w:t>
      </w:r>
      <w:proofErr w:type="spellStart"/>
      <w:r w:rsidR="006653DD" w:rsidRPr="00A75164">
        <w:t>tlf</w:t>
      </w:r>
      <w:proofErr w:type="spellEnd"/>
      <w:r>
        <w:t xml:space="preserve">: </w:t>
      </w:r>
      <w:r w:rsidR="000B24B9">
        <w:t>40729633</w:t>
      </w:r>
      <w:r>
        <w:t xml:space="preserve">, </w:t>
      </w:r>
      <w:r w:rsidR="006653DD" w:rsidRPr="00A75164">
        <w:t>e-post</w:t>
      </w:r>
      <w:r>
        <w:t>: hha@hrtb.no</w:t>
      </w:r>
      <w:r w:rsidR="006653DD">
        <w:t xml:space="preserve"> </w:t>
      </w:r>
    </w:p>
    <w:p w14:paraId="730F6687" w14:textId="77777777" w:rsidR="00677181" w:rsidRDefault="00677181" w:rsidP="00677181">
      <w:pPr>
        <w:rPr>
          <w:lang w:eastAsia="en-US"/>
        </w:rPr>
      </w:pPr>
    </w:p>
    <w:p w14:paraId="08C511A6" w14:textId="37E620DD" w:rsidR="002834E4" w:rsidRPr="00515F2A" w:rsidRDefault="00CE67C1" w:rsidP="000B24B9">
      <w:pPr>
        <w:suppressAutoHyphens/>
      </w:pPr>
      <w:r w:rsidRPr="00CE67C1">
        <w:t>Du kan se saken</w:t>
      </w:r>
      <w:r>
        <w:t xml:space="preserve"> på www.baerum.kommune.no/sak, </w:t>
      </w:r>
      <w:proofErr w:type="spellStart"/>
      <w:r>
        <w:t>arkivsakID</w:t>
      </w:r>
      <w:proofErr w:type="spellEnd"/>
      <w:r>
        <w:t xml:space="preserve"> </w:t>
      </w:r>
      <w:r w:rsidR="004032B1">
        <w:t>26</w:t>
      </w:r>
      <w:r>
        <w:t>/</w:t>
      </w:r>
      <w:r w:rsidR="004032B1">
        <w:t>17705</w:t>
      </w:r>
    </w:p>
    <w:sectPr w:rsidR="002834E4" w:rsidRPr="00515F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47F64"/>
    <w:multiLevelType w:val="hybridMultilevel"/>
    <w:tmpl w:val="D1900C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0A6F99"/>
    <w:multiLevelType w:val="hybridMultilevel"/>
    <w:tmpl w:val="8CD43D7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9459949">
    <w:abstractNumId w:val="1"/>
  </w:num>
  <w:num w:numId="2" w16cid:durableId="1062019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854"/>
    <w:rsid w:val="00016738"/>
    <w:rsid w:val="0002287B"/>
    <w:rsid w:val="000364A9"/>
    <w:rsid w:val="00037767"/>
    <w:rsid w:val="0004077D"/>
    <w:rsid w:val="000462F4"/>
    <w:rsid w:val="00055580"/>
    <w:rsid w:val="00060C8F"/>
    <w:rsid w:val="00065C1F"/>
    <w:rsid w:val="000804FA"/>
    <w:rsid w:val="00087AB9"/>
    <w:rsid w:val="00096E0E"/>
    <w:rsid w:val="000977C5"/>
    <w:rsid w:val="000B0057"/>
    <w:rsid w:val="000B24B9"/>
    <w:rsid w:val="000B7AD8"/>
    <w:rsid w:val="000F478E"/>
    <w:rsid w:val="00116579"/>
    <w:rsid w:val="00117962"/>
    <w:rsid w:val="0013257F"/>
    <w:rsid w:val="001344B8"/>
    <w:rsid w:val="001415E4"/>
    <w:rsid w:val="00145E7F"/>
    <w:rsid w:val="00165184"/>
    <w:rsid w:val="00177854"/>
    <w:rsid w:val="0018263D"/>
    <w:rsid w:val="001837AC"/>
    <w:rsid w:val="00193C1F"/>
    <w:rsid w:val="00232825"/>
    <w:rsid w:val="002346A5"/>
    <w:rsid w:val="002834E4"/>
    <w:rsid w:val="00284C2A"/>
    <w:rsid w:val="00297A51"/>
    <w:rsid w:val="002B298D"/>
    <w:rsid w:val="002B7946"/>
    <w:rsid w:val="002C3AB9"/>
    <w:rsid w:val="002E2602"/>
    <w:rsid w:val="002F6D19"/>
    <w:rsid w:val="002F6DA7"/>
    <w:rsid w:val="00300002"/>
    <w:rsid w:val="00316707"/>
    <w:rsid w:val="0035196C"/>
    <w:rsid w:val="003534C4"/>
    <w:rsid w:val="00364183"/>
    <w:rsid w:val="003851D0"/>
    <w:rsid w:val="00385901"/>
    <w:rsid w:val="00393915"/>
    <w:rsid w:val="00393BC0"/>
    <w:rsid w:val="003C2C19"/>
    <w:rsid w:val="003E2F86"/>
    <w:rsid w:val="004032B1"/>
    <w:rsid w:val="004132DD"/>
    <w:rsid w:val="0041439A"/>
    <w:rsid w:val="00424A7E"/>
    <w:rsid w:val="00466305"/>
    <w:rsid w:val="004771FA"/>
    <w:rsid w:val="00481186"/>
    <w:rsid w:val="00485508"/>
    <w:rsid w:val="00495A72"/>
    <w:rsid w:val="004D66BF"/>
    <w:rsid w:val="00515F2A"/>
    <w:rsid w:val="00524F38"/>
    <w:rsid w:val="00555B40"/>
    <w:rsid w:val="00563ADF"/>
    <w:rsid w:val="005A37F2"/>
    <w:rsid w:val="005B34CF"/>
    <w:rsid w:val="005B7867"/>
    <w:rsid w:val="005C6E46"/>
    <w:rsid w:val="005D1006"/>
    <w:rsid w:val="005E2547"/>
    <w:rsid w:val="005E49C5"/>
    <w:rsid w:val="005F6009"/>
    <w:rsid w:val="005F66B7"/>
    <w:rsid w:val="00615C63"/>
    <w:rsid w:val="00641997"/>
    <w:rsid w:val="00642C33"/>
    <w:rsid w:val="00653C87"/>
    <w:rsid w:val="006619F5"/>
    <w:rsid w:val="006653DD"/>
    <w:rsid w:val="00677181"/>
    <w:rsid w:val="00690FD5"/>
    <w:rsid w:val="007300E9"/>
    <w:rsid w:val="00747FA3"/>
    <w:rsid w:val="00753816"/>
    <w:rsid w:val="00761BC0"/>
    <w:rsid w:val="00775D04"/>
    <w:rsid w:val="007761A8"/>
    <w:rsid w:val="007A4D50"/>
    <w:rsid w:val="007C742E"/>
    <w:rsid w:val="007E23D7"/>
    <w:rsid w:val="007F1B10"/>
    <w:rsid w:val="008165AB"/>
    <w:rsid w:val="00842226"/>
    <w:rsid w:val="00844CCA"/>
    <w:rsid w:val="0088420C"/>
    <w:rsid w:val="008C1039"/>
    <w:rsid w:val="008C2DAD"/>
    <w:rsid w:val="008C628D"/>
    <w:rsid w:val="008D3EFF"/>
    <w:rsid w:val="008F44CE"/>
    <w:rsid w:val="00936F86"/>
    <w:rsid w:val="00962F77"/>
    <w:rsid w:val="0099322F"/>
    <w:rsid w:val="009D754D"/>
    <w:rsid w:val="009E060D"/>
    <w:rsid w:val="009F155D"/>
    <w:rsid w:val="009F3270"/>
    <w:rsid w:val="00A07F22"/>
    <w:rsid w:val="00A12A9E"/>
    <w:rsid w:val="00A17907"/>
    <w:rsid w:val="00A27D69"/>
    <w:rsid w:val="00A421E0"/>
    <w:rsid w:val="00A70308"/>
    <w:rsid w:val="00AA469B"/>
    <w:rsid w:val="00AC4F83"/>
    <w:rsid w:val="00AC7BC1"/>
    <w:rsid w:val="00AD2E36"/>
    <w:rsid w:val="00AE7695"/>
    <w:rsid w:val="00AF1BD6"/>
    <w:rsid w:val="00B07C07"/>
    <w:rsid w:val="00B37929"/>
    <w:rsid w:val="00B725AC"/>
    <w:rsid w:val="00B72AB8"/>
    <w:rsid w:val="00B72F57"/>
    <w:rsid w:val="00B8022C"/>
    <w:rsid w:val="00B86C7B"/>
    <w:rsid w:val="00BA3A17"/>
    <w:rsid w:val="00BB3204"/>
    <w:rsid w:val="00BB3709"/>
    <w:rsid w:val="00BE42AA"/>
    <w:rsid w:val="00BE561D"/>
    <w:rsid w:val="00BF06FF"/>
    <w:rsid w:val="00C021E0"/>
    <w:rsid w:val="00C05FF9"/>
    <w:rsid w:val="00C34C8E"/>
    <w:rsid w:val="00C36C95"/>
    <w:rsid w:val="00C41E9A"/>
    <w:rsid w:val="00C575F9"/>
    <w:rsid w:val="00C6150C"/>
    <w:rsid w:val="00C658E6"/>
    <w:rsid w:val="00C71096"/>
    <w:rsid w:val="00C771C2"/>
    <w:rsid w:val="00C846CA"/>
    <w:rsid w:val="00CB7155"/>
    <w:rsid w:val="00CC4697"/>
    <w:rsid w:val="00CD2929"/>
    <w:rsid w:val="00CE67C1"/>
    <w:rsid w:val="00CF5B84"/>
    <w:rsid w:val="00D027DF"/>
    <w:rsid w:val="00D21BFE"/>
    <w:rsid w:val="00D231C2"/>
    <w:rsid w:val="00D47F1F"/>
    <w:rsid w:val="00D55D32"/>
    <w:rsid w:val="00D57AE1"/>
    <w:rsid w:val="00D61577"/>
    <w:rsid w:val="00D71966"/>
    <w:rsid w:val="00D75B2E"/>
    <w:rsid w:val="00D95C7A"/>
    <w:rsid w:val="00D97438"/>
    <w:rsid w:val="00DB3CC2"/>
    <w:rsid w:val="00DB6F5D"/>
    <w:rsid w:val="00DC04C4"/>
    <w:rsid w:val="00DD2F7F"/>
    <w:rsid w:val="00DF085A"/>
    <w:rsid w:val="00E13086"/>
    <w:rsid w:val="00E3251C"/>
    <w:rsid w:val="00E33DD8"/>
    <w:rsid w:val="00E42BF5"/>
    <w:rsid w:val="00E63409"/>
    <w:rsid w:val="00E67B4E"/>
    <w:rsid w:val="00E778AB"/>
    <w:rsid w:val="00E82B4A"/>
    <w:rsid w:val="00EA483A"/>
    <w:rsid w:val="00ED0A56"/>
    <w:rsid w:val="00ED4BCE"/>
    <w:rsid w:val="00EE654E"/>
    <w:rsid w:val="00EF7885"/>
    <w:rsid w:val="00F05FCB"/>
    <w:rsid w:val="00F07FAE"/>
    <w:rsid w:val="00F220B7"/>
    <w:rsid w:val="00F445AD"/>
    <w:rsid w:val="00F67BBB"/>
    <w:rsid w:val="00F86083"/>
    <w:rsid w:val="00FB0818"/>
    <w:rsid w:val="00FD3A00"/>
    <w:rsid w:val="00FD560E"/>
    <w:rsid w:val="00FD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E918"/>
  <w15:chartTrackingRefBased/>
  <w15:docId w15:val="{F715CA1B-5FC9-400A-A80B-AAAD36A07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854"/>
    <w:pPr>
      <w:spacing w:after="0" w:line="240" w:lineRule="auto"/>
    </w:pPr>
    <w:rPr>
      <w:rFonts w:ascii="Calibri" w:hAnsi="Calibri" w:cs="Calibri"/>
      <w:kern w:val="0"/>
      <w:lang w:eastAsia="nb-NO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VeiledningTegn">
    <w:name w:val="Veiledning Tegn"/>
    <w:basedOn w:val="Standardskriftforavsnitt"/>
    <w:link w:val="Veiledning"/>
    <w:locked/>
    <w:rsid w:val="00177854"/>
    <w:rPr>
      <w:rFonts w:eastAsia="Times New Roman" w:cs="Times New Roman"/>
      <w:i/>
      <w:iCs/>
      <w:sz w:val="18"/>
      <w:szCs w:val="18"/>
      <w:shd w:val="clear" w:color="auto" w:fill="D9E2F3" w:themeFill="accent1" w:themeFillTint="33"/>
      <w:lang w:eastAsia="nb-NO"/>
      <w14:shadow w14:blurRad="50800" w14:dist="50800" w14:dir="5400000" w14:sx="0" w14:sy="0" w14:kx="0" w14:ky="0" w14:algn="ctr">
        <w14:schemeClr w14:val="accent1">
          <w14:lumMod w14:val="20000"/>
          <w14:lumOff w14:val="80000"/>
        </w14:schemeClr>
      </w14:shadow>
    </w:rPr>
  </w:style>
  <w:style w:type="paragraph" w:customStyle="1" w:styleId="Veiledning">
    <w:name w:val="Veiledning"/>
    <w:basedOn w:val="Normal"/>
    <w:link w:val="VeiledningTegn"/>
    <w:qFormat/>
    <w:rsid w:val="00177854"/>
    <w:pPr>
      <w:shd w:val="clear" w:color="auto" w:fill="D9E2F3" w:themeFill="accent1" w:themeFillTint="33"/>
    </w:pPr>
    <w:rPr>
      <w:rFonts w:asciiTheme="minorHAnsi" w:eastAsia="Times New Roman" w:hAnsiTheme="minorHAnsi" w:cs="Times New Roman"/>
      <w:i/>
      <w:iCs/>
      <w:kern w:val="2"/>
      <w:sz w:val="18"/>
      <w:szCs w:val="18"/>
      <w14:shadow w14:blurRad="50800" w14:dist="50800" w14:dir="5400000" w14:sx="0" w14:sy="0" w14:kx="0" w14:ky="0" w14:algn="ctr">
        <w14:schemeClr w14:val="accent1">
          <w14:lumMod w14:val="20000"/>
          <w14:lumOff w14:val="80000"/>
        </w14:schemeClr>
      </w14:shadow>
      <w14:ligatures w14:val="standardContextual"/>
    </w:rPr>
  </w:style>
  <w:style w:type="character" w:styleId="Hyperkobling">
    <w:name w:val="Hyperlink"/>
    <w:basedOn w:val="Standardskriftforavsnitt"/>
    <w:uiPriority w:val="99"/>
    <w:unhideWhenUsed/>
    <w:rsid w:val="008165AB"/>
    <w:rPr>
      <w:color w:val="0000FF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495A72"/>
    <w:rPr>
      <w:color w:val="954F72" w:themeColor="followedHyperlink"/>
      <w:u w:val="single"/>
    </w:rPr>
  </w:style>
  <w:style w:type="character" w:customStyle="1" w:styleId="cf01">
    <w:name w:val="cf01"/>
    <w:basedOn w:val="Standardskriftforavsnitt"/>
    <w:rsid w:val="00677181"/>
    <w:rPr>
      <w:rFonts w:ascii="Segoe UI" w:hAnsi="Segoe UI" w:cs="Segoe UI" w:hint="default"/>
      <w:sz w:val="18"/>
      <w:szCs w:val="18"/>
    </w:rPr>
  </w:style>
  <w:style w:type="character" w:styleId="Ulstomtale">
    <w:name w:val="Unresolved Mention"/>
    <w:basedOn w:val="Standardskriftforavsnitt"/>
    <w:uiPriority w:val="99"/>
    <w:semiHidden/>
    <w:unhideWhenUsed/>
    <w:rsid w:val="00DD2F7F"/>
    <w:rPr>
      <w:color w:val="605E5C"/>
      <w:shd w:val="clear" w:color="auto" w:fill="E1DFDD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9E060D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9E060D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9E060D"/>
    <w:rPr>
      <w:rFonts w:ascii="Calibri" w:hAnsi="Calibri" w:cs="Calibri"/>
      <w:kern w:val="0"/>
      <w:sz w:val="20"/>
      <w:szCs w:val="20"/>
      <w:lang w:eastAsia="nb-NO"/>
      <w14:ligatures w14:val="none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E060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9E060D"/>
    <w:rPr>
      <w:rFonts w:ascii="Calibri" w:hAnsi="Calibri" w:cs="Calibri"/>
      <w:b/>
      <w:bCs/>
      <w:kern w:val="0"/>
      <w:sz w:val="20"/>
      <w:szCs w:val="20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9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22fe22-0095-4219-a146-f0dbf2fc48bc">
      <Terms xmlns="http://schemas.microsoft.com/office/infopath/2007/PartnerControls"/>
    </lcf76f155ced4ddcb4097134ff3c332f>
    <TaxCatchAll xmlns="0cc96435-b9c3-4688-a41d-74dd8cec86ac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1A7F5CFC48834DBE34E1748B6EACFF" ma:contentTypeVersion="21" ma:contentTypeDescription="Opprett et nytt dokument." ma:contentTypeScope="" ma:versionID="493e87888efc14fc7060d7e411ce8c00">
  <xsd:schema xmlns:xsd="http://www.w3.org/2001/XMLSchema" xmlns:xs="http://www.w3.org/2001/XMLSchema" xmlns:p="http://schemas.microsoft.com/office/2006/metadata/properties" xmlns:ns1="http://schemas.microsoft.com/sharepoint/v3" xmlns:ns2="c322fe22-0095-4219-a146-f0dbf2fc48bc" xmlns:ns3="0cc96435-b9c3-4688-a41d-74dd8cec86ac" targetNamespace="http://schemas.microsoft.com/office/2006/metadata/properties" ma:root="true" ma:fieldsID="afb0b7c5cfe311d0c883634ef3ca3804" ns1:_="" ns2:_="" ns3:_="">
    <xsd:import namespace="http://schemas.microsoft.com/sharepoint/v3"/>
    <xsd:import namespace="c322fe22-0095-4219-a146-f0dbf2fc48bc"/>
    <xsd:import namespace="0cc96435-b9c3-4688-a41d-74dd8cec86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2fe22-0095-4219-a146-f0dbf2fc48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8b055116-5617-4268-b69c-d0095ac8b9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96435-b9c3-4688-a41d-74dd8cec86a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3f30b05-077f-42f5-8531-fdc8ac5d9a8a}" ma:internalName="TaxCatchAll" ma:showField="CatchAllData" ma:web="0cc96435-b9c3-4688-a41d-74dd8cec86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0C767D-66D3-4FDA-91B4-66D813F9E5B1}">
  <ds:schemaRefs>
    <ds:schemaRef ds:uri="http://schemas.microsoft.com/office/2006/metadata/properties"/>
    <ds:schemaRef ds:uri="http://schemas.microsoft.com/office/infopath/2007/PartnerControls"/>
    <ds:schemaRef ds:uri="c322fe22-0095-4219-a146-f0dbf2fc48bc"/>
    <ds:schemaRef ds:uri="0cc96435-b9c3-4688-a41d-74dd8cec86ac"/>
  </ds:schemaRefs>
</ds:datastoreItem>
</file>

<file path=customXml/itemProps2.xml><?xml version="1.0" encoding="utf-8"?>
<ds:datastoreItem xmlns:ds="http://schemas.openxmlformats.org/officeDocument/2006/customXml" ds:itemID="{ACF80334-FCC2-47DD-AE13-3246511CF9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41AF1D-AD2F-487D-A81B-0C5D6239FC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6445</TotalTime>
  <Pages>2</Pages>
  <Words>270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Links>
    <vt:vector size="18" baseType="variant">
      <vt:variant>
        <vt:i4>3735598</vt:i4>
      </vt:variant>
      <vt:variant>
        <vt:i4>6</vt:i4>
      </vt:variant>
      <vt:variant>
        <vt:i4>0</vt:i4>
      </vt:variant>
      <vt:variant>
        <vt:i4>5</vt:i4>
      </vt:variant>
      <vt:variant>
        <vt:lpwstr>https://www.regjeringen.no/no/dokumenter/reguleringsplan/id2928063/</vt:lpwstr>
      </vt:variant>
      <vt:variant>
        <vt:lpwstr/>
      </vt:variant>
      <vt:variant>
        <vt:i4>5832770</vt:i4>
      </vt:variant>
      <vt:variant>
        <vt:i4>3</vt:i4>
      </vt:variant>
      <vt:variant>
        <vt:i4>0</vt:i4>
      </vt:variant>
      <vt:variant>
        <vt:i4>5</vt:i4>
      </vt:variant>
      <vt:variant>
        <vt:lpwstr>https://www.baerum.kommune.no/tjenester/plan-bygg-og-geodata/planarbeid-og-kunngjoringer/</vt:lpwstr>
      </vt:variant>
      <vt:variant>
        <vt:lpwstr/>
      </vt:variant>
      <vt:variant>
        <vt:i4>1507401</vt:i4>
      </vt:variant>
      <vt:variant>
        <vt:i4>0</vt:i4>
      </vt:variant>
      <vt:variant>
        <vt:i4>0</vt:i4>
      </vt:variant>
      <vt:variant>
        <vt:i4>5</vt:i4>
      </vt:variant>
      <vt:variant>
        <vt:lpwstr>https://www.baerum.kommune.no/tjenester/plan-bygg-og-geodata/plan/planprosessen-fra-a-til-a/kunngjoring-av-planoppstart/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Karine Elise Winther</dc:creator>
  <cp:keywords/>
  <dc:description/>
  <cp:lastModifiedBy>Helene Forbech Havre</cp:lastModifiedBy>
  <cp:revision>11</cp:revision>
  <cp:lastPrinted>2026-10-14T12:01:00Z</cp:lastPrinted>
  <dcterms:created xsi:type="dcterms:W3CDTF">2026-10-15T09:07:00Z</dcterms:created>
  <dcterms:modified xsi:type="dcterms:W3CDTF">2026-10-23T06:45:00Z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93ecc0f-ccb9-4361-8333-eab9c279fcaa_Enabled">
    <vt:lpwstr>true</vt:lpwstr>
  </property>
  <property fmtid="{D5CDD505-2E9C-101B-9397-08002B2CF9AE}" pid="3" name="MSIP_Label_593ecc0f-ccb9-4361-8333-eab9c279fcaa_SetDate">
    <vt:lpwstr>2023-03-30T09:16:15Z</vt:lpwstr>
  </property>
  <property fmtid="{D5CDD505-2E9C-101B-9397-08002B2CF9AE}" pid="4" name="MSIP_Label_593ecc0f-ccb9-4361-8333-eab9c279fcaa_Method">
    <vt:lpwstr>Standard</vt:lpwstr>
  </property>
  <property fmtid="{D5CDD505-2E9C-101B-9397-08002B2CF9AE}" pid="5" name="MSIP_Label_593ecc0f-ccb9-4361-8333-eab9c279fcaa_Name">
    <vt:lpwstr>Intern</vt:lpwstr>
  </property>
  <property fmtid="{D5CDD505-2E9C-101B-9397-08002B2CF9AE}" pid="6" name="MSIP_Label_593ecc0f-ccb9-4361-8333-eab9c279fcaa_SiteId">
    <vt:lpwstr>07ba06ff-14f4-464b-b7e8-bc3a7e21e203</vt:lpwstr>
  </property>
  <property fmtid="{D5CDD505-2E9C-101B-9397-08002B2CF9AE}" pid="7" name="MSIP_Label_593ecc0f-ccb9-4361-8333-eab9c279fcaa_ActionId">
    <vt:lpwstr>39fafd47-7c37-4cae-b1f3-daf1f8fb6c00</vt:lpwstr>
  </property>
  <property fmtid="{D5CDD505-2E9C-101B-9397-08002B2CF9AE}" pid="8" name="MSIP_Label_593ecc0f-ccb9-4361-8333-eab9c279fcaa_ContentBits">
    <vt:lpwstr>0</vt:lpwstr>
  </property>
  <property fmtid="{D5CDD505-2E9C-101B-9397-08002B2CF9AE}" pid="9" name="ContentTypeId">
    <vt:lpwstr>0x010100711A7F5CFC48834DBE34E1748B6EACFF</vt:lpwstr>
  </property>
  <property fmtid="{D5CDD505-2E9C-101B-9397-08002B2CF9AE}" pid="10" name="MediaServiceImageTags">
    <vt:lpwstr/>
  </property>
  <property fmtid="{D5CDD505-2E9C-101B-9397-08002B2CF9AE}" pid="12" name="docLang">
    <vt:lpwstr>nb</vt:lpwstr>
  </property>
</Properties>
</file>